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6BB09" w14:textId="286E60DC" w:rsidR="00812C81" w:rsidRPr="00660E0D" w:rsidRDefault="00803C65" w:rsidP="00660E0D">
      <w:pPr>
        <w:jc w:val="center"/>
        <w:rPr>
          <w:rFonts w:ascii="Times New Roman" w:hAnsi="Times New Roman" w:cs="Times New Roman"/>
          <w:b/>
          <w:bCs/>
        </w:rPr>
      </w:pPr>
      <w:r w:rsidRPr="00660E0D">
        <w:rPr>
          <w:rFonts w:ascii="Times New Roman" w:hAnsi="Times New Roman" w:cs="Times New Roman"/>
          <w:b/>
          <w:bCs/>
        </w:rPr>
        <w:t>Правила проведения конкурса исследовательских работ «</w:t>
      </w:r>
      <w:proofErr w:type="spellStart"/>
      <w:r w:rsidRPr="00660E0D">
        <w:rPr>
          <w:rFonts w:ascii="Times New Roman" w:hAnsi="Times New Roman" w:cs="Times New Roman"/>
          <w:b/>
          <w:bCs/>
        </w:rPr>
        <w:t>Күй</w:t>
      </w:r>
      <w:proofErr w:type="spellEnd"/>
      <w:r w:rsidRPr="00660E0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60E0D">
        <w:rPr>
          <w:rFonts w:ascii="Times New Roman" w:hAnsi="Times New Roman" w:cs="Times New Roman"/>
          <w:b/>
          <w:bCs/>
        </w:rPr>
        <w:t>анасы</w:t>
      </w:r>
      <w:proofErr w:type="spellEnd"/>
      <w:r w:rsidRPr="00660E0D">
        <w:rPr>
          <w:rFonts w:ascii="Times New Roman" w:hAnsi="Times New Roman" w:cs="Times New Roman"/>
          <w:b/>
          <w:bCs/>
        </w:rPr>
        <w:t xml:space="preserve"> - Дина»</w:t>
      </w:r>
    </w:p>
    <w:p w14:paraId="2D869AC2" w14:textId="1AA64C82" w:rsidR="00803C65" w:rsidRPr="00660E0D" w:rsidRDefault="00803C65">
      <w:pPr>
        <w:rPr>
          <w:rFonts w:ascii="Times New Roman" w:hAnsi="Times New Roman" w:cs="Times New Roman"/>
          <w:b/>
          <w:bCs/>
        </w:rPr>
      </w:pPr>
      <w:r w:rsidRPr="00660E0D">
        <w:rPr>
          <w:rFonts w:ascii="Times New Roman" w:hAnsi="Times New Roman" w:cs="Times New Roman"/>
          <w:b/>
          <w:bCs/>
        </w:rPr>
        <w:t>Общие положения</w:t>
      </w:r>
    </w:p>
    <w:p w14:paraId="78D1CDD9" w14:textId="18283416" w:rsidR="00803C65" w:rsidRPr="00660E0D" w:rsidRDefault="00803C65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1.Ознакомление с правилами проведения конкурса исследовательских работ «</w:t>
      </w:r>
      <w:proofErr w:type="spellStart"/>
      <w:r w:rsidRPr="00660E0D">
        <w:rPr>
          <w:rFonts w:ascii="Times New Roman" w:hAnsi="Times New Roman" w:cs="Times New Roman"/>
        </w:rPr>
        <w:t>Күй</w:t>
      </w:r>
      <w:proofErr w:type="spellEnd"/>
      <w:r w:rsidRPr="00660E0D">
        <w:rPr>
          <w:rFonts w:ascii="Times New Roman" w:hAnsi="Times New Roman" w:cs="Times New Roman"/>
        </w:rPr>
        <w:t xml:space="preserve"> </w:t>
      </w:r>
      <w:proofErr w:type="spellStart"/>
      <w:r w:rsidRPr="00660E0D">
        <w:rPr>
          <w:rFonts w:ascii="Times New Roman" w:hAnsi="Times New Roman" w:cs="Times New Roman"/>
        </w:rPr>
        <w:t>анасы</w:t>
      </w:r>
      <w:proofErr w:type="spellEnd"/>
      <w:r w:rsidRPr="00660E0D">
        <w:rPr>
          <w:rFonts w:ascii="Times New Roman" w:hAnsi="Times New Roman" w:cs="Times New Roman"/>
        </w:rPr>
        <w:t xml:space="preserve"> - Дина», посвященного 30-летию независимости РК</w:t>
      </w:r>
    </w:p>
    <w:p w14:paraId="5962F988" w14:textId="49F7017B" w:rsidR="00803C65" w:rsidRPr="00660E0D" w:rsidRDefault="00803C65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2. Формат проведения: школ</w:t>
      </w:r>
      <w:r w:rsidR="008F032C" w:rsidRPr="00660E0D">
        <w:rPr>
          <w:rFonts w:ascii="Times New Roman" w:hAnsi="Times New Roman" w:cs="Times New Roman"/>
        </w:rPr>
        <w:t xml:space="preserve">ьный </w:t>
      </w:r>
    </w:p>
    <w:p w14:paraId="7E9AE22B" w14:textId="7EEF3808" w:rsidR="00803C65" w:rsidRPr="00660E0D" w:rsidRDefault="00803C65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3.Дата проведения: 4 октября 2021 г.</w:t>
      </w:r>
    </w:p>
    <w:p w14:paraId="3A4594C6" w14:textId="67D56719" w:rsidR="00803C65" w:rsidRPr="00660E0D" w:rsidRDefault="00803C65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  <w:b/>
          <w:bCs/>
        </w:rPr>
        <w:t xml:space="preserve">Цель конкурса: </w:t>
      </w:r>
      <w:r w:rsidRPr="00660E0D">
        <w:rPr>
          <w:rFonts w:ascii="Times New Roman" w:hAnsi="Times New Roman" w:cs="Times New Roman"/>
        </w:rPr>
        <w:t xml:space="preserve">в рамках празднования 30-летия </w:t>
      </w:r>
      <w:r w:rsidR="003C1528">
        <w:rPr>
          <w:rFonts w:ascii="Times New Roman" w:hAnsi="Times New Roman" w:cs="Times New Roman"/>
        </w:rPr>
        <w:t>Н</w:t>
      </w:r>
      <w:r w:rsidRPr="00660E0D">
        <w:rPr>
          <w:rFonts w:ascii="Times New Roman" w:hAnsi="Times New Roman" w:cs="Times New Roman"/>
        </w:rPr>
        <w:t xml:space="preserve">езависимости РК и предметной недели истории </w:t>
      </w:r>
      <w:r w:rsidR="003C1528">
        <w:rPr>
          <w:rFonts w:ascii="Times New Roman" w:hAnsi="Times New Roman" w:cs="Times New Roman"/>
        </w:rPr>
        <w:t>способствовать развитию одаренных детей,</w:t>
      </w:r>
      <w:proofErr w:type="gramStart"/>
      <w:r w:rsidR="003C1528">
        <w:rPr>
          <w:rFonts w:ascii="Times New Roman" w:hAnsi="Times New Roman" w:cs="Times New Roman"/>
        </w:rPr>
        <w:t xml:space="preserve"> </w:t>
      </w:r>
      <w:r w:rsidRPr="00660E0D">
        <w:rPr>
          <w:rFonts w:ascii="Times New Roman" w:hAnsi="Times New Roman" w:cs="Times New Roman"/>
        </w:rPr>
        <w:t>,</w:t>
      </w:r>
      <w:proofErr w:type="gramEnd"/>
      <w:r w:rsidR="008F032C" w:rsidRPr="00660E0D">
        <w:rPr>
          <w:rFonts w:ascii="Times New Roman" w:hAnsi="Times New Roman" w:cs="Times New Roman"/>
        </w:rPr>
        <w:t xml:space="preserve"> формировани</w:t>
      </w:r>
      <w:r w:rsidR="003C1528">
        <w:rPr>
          <w:rFonts w:ascii="Times New Roman" w:hAnsi="Times New Roman" w:cs="Times New Roman"/>
        </w:rPr>
        <w:t xml:space="preserve">ю в </w:t>
      </w:r>
      <w:r w:rsidR="008F032C" w:rsidRPr="00660E0D">
        <w:rPr>
          <w:rFonts w:ascii="Times New Roman" w:hAnsi="Times New Roman" w:cs="Times New Roman"/>
        </w:rPr>
        <w:t xml:space="preserve"> обществ</w:t>
      </w:r>
      <w:r w:rsidR="003C1528">
        <w:rPr>
          <w:rFonts w:ascii="Times New Roman" w:hAnsi="Times New Roman" w:cs="Times New Roman"/>
        </w:rPr>
        <w:t>е</w:t>
      </w:r>
      <w:r w:rsidR="008F032C" w:rsidRPr="00660E0D">
        <w:rPr>
          <w:rFonts w:ascii="Times New Roman" w:hAnsi="Times New Roman" w:cs="Times New Roman"/>
        </w:rPr>
        <w:t xml:space="preserve"> творческой молодеж</w:t>
      </w:r>
      <w:r w:rsidR="003C1528">
        <w:rPr>
          <w:rFonts w:ascii="Times New Roman" w:hAnsi="Times New Roman" w:cs="Times New Roman"/>
        </w:rPr>
        <w:t xml:space="preserve">и, привить </w:t>
      </w:r>
      <w:r w:rsidR="008F032C" w:rsidRPr="00660E0D">
        <w:rPr>
          <w:rFonts w:ascii="Times New Roman" w:hAnsi="Times New Roman" w:cs="Times New Roman"/>
        </w:rPr>
        <w:t xml:space="preserve"> </w:t>
      </w:r>
      <w:r w:rsidR="00A57CD2" w:rsidRPr="00660E0D">
        <w:rPr>
          <w:rFonts w:ascii="Times New Roman" w:hAnsi="Times New Roman" w:cs="Times New Roman"/>
        </w:rPr>
        <w:t>интерес к научным знаниям</w:t>
      </w:r>
      <w:r w:rsidR="008F032C" w:rsidRPr="00660E0D">
        <w:rPr>
          <w:rFonts w:ascii="Times New Roman" w:hAnsi="Times New Roman" w:cs="Times New Roman"/>
        </w:rPr>
        <w:t>.</w:t>
      </w:r>
      <w:r w:rsidR="00A57CD2" w:rsidRPr="00660E0D">
        <w:rPr>
          <w:rFonts w:ascii="Times New Roman" w:hAnsi="Times New Roman" w:cs="Times New Roman"/>
        </w:rPr>
        <w:t xml:space="preserve">  </w:t>
      </w:r>
      <w:r w:rsidR="008F032C" w:rsidRPr="00660E0D">
        <w:rPr>
          <w:rFonts w:ascii="Times New Roman" w:hAnsi="Times New Roman" w:cs="Times New Roman"/>
        </w:rPr>
        <w:t xml:space="preserve">Лучшие работы будут опубликованы в СМИ и </w:t>
      </w:r>
      <w:proofErr w:type="spellStart"/>
      <w:r w:rsidR="008F032C" w:rsidRPr="00660E0D">
        <w:rPr>
          <w:rFonts w:ascii="Times New Roman" w:hAnsi="Times New Roman" w:cs="Times New Roman"/>
        </w:rPr>
        <w:t>соц</w:t>
      </w:r>
      <w:proofErr w:type="spellEnd"/>
      <w:r w:rsidR="008F032C" w:rsidRPr="00660E0D">
        <w:rPr>
          <w:rFonts w:ascii="Times New Roman" w:hAnsi="Times New Roman" w:cs="Times New Roman"/>
        </w:rPr>
        <w:t xml:space="preserve"> сетях</w:t>
      </w:r>
    </w:p>
    <w:p w14:paraId="40CC15B8" w14:textId="78C2F77D" w:rsidR="00A57CD2" w:rsidRPr="00660E0D" w:rsidRDefault="00A57CD2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  <w:b/>
          <w:bCs/>
        </w:rPr>
        <w:t>Участники</w:t>
      </w:r>
      <w:r w:rsidRPr="00660E0D">
        <w:rPr>
          <w:rFonts w:ascii="Times New Roman" w:hAnsi="Times New Roman" w:cs="Times New Roman"/>
        </w:rPr>
        <w:t>: учащиеся 5-7 классов</w:t>
      </w:r>
    </w:p>
    <w:p w14:paraId="6A9D6155" w14:textId="5B48550A" w:rsidR="00A57CD2" w:rsidRPr="00660E0D" w:rsidRDefault="00A57CD2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  <w:b/>
          <w:bCs/>
        </w:rPr>
        <w:t>Форма проведения конкурса</w:t>
      </w:r>
      <w:r w:rsidRPr="00660E0D">
        <w:rPr>
          <w:rFonts w:ascii="Times New Roman" w:hAnsi="Times New Roman" w:cs="Times New Roman"/>
        </w:rPr>
        <w:t>:</w:t>
      </w:r>
    </w:p>
    <w:p w14:paraId="00F34C02" w14:textId="1870E4AF" w:rsidR="00A57CD2" w:rsidRPr="00660E0D" w:rsidRDefault="00A57CD2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 xml:space="preserve">1-этап: прием заявок и работ до </w:t>
      </w:r>
      <w:r w:rsidR="00D1413D">
        <w:rPr>
          <w:rFonts w:ascii="Times New Roman" w:hAnsi="Times New Roman" w:cs="Times New Roman"/>
          <w:lang w:val="kk-KZ"/>
        </w:rPr>
        <w:t>30</w:t>
      </w:r>
      <w:bookmarkStart w:id="0" w:name="_GoBack"/>
      <w:bookmarkEnd w:id="0"/>
      <w:r w:rsidRPr="00660E0D">
        <w:rPr>
          <w:rFonts w:ascii="Times New Roman" w:hAnsi="Times New Roman" w:cs="Times New Roman"/>
        </w:rPr>
        <w:t xml:space="preserve"> сентября 2021 г.</w:t>
      </w:r>
    </w:p>
    <w:p w14:paraId="016F2FD4" w14:textId="50EE51CC" w:rsidR="00A57CD2" w:rsidRPr="00660E0D" w:rsidRDefault="00A57CD2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2-этап: утверждение жюри конкурса и проверка работ по критериям</w:t>
      </w:r>
    </w:p>
    <w:p w14:paraId="61C4F100" w14:textId="17D92C3C" w:rsidR="00A57CD2" w:rsidRPr="00660E0D" w:rsidRDefault="00A57CD2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3-этап: по результатам работ жюри определяет победителей конкурса. Победители будут награждены дипломами І,ІІ,ІІІ степени, руководители благодарственными письмами</w:t>
      </w:r>
    </w:p>
    <w:p w14:paraId="0182B25F" w14:textId="1A0D4D0A" w:rsidR="008F032C" w:rsidRPr="00660E0D" w:rsidRDefault="008F032C">
      <w:pPr>
        <w:rPr>
          <w:rFonts w:ascii="Times New Roman" w:hAnsi="Times New Roman" w:cs="Times New Roman"/>
          <w:b/>
          <w:bCs/>
        </w:rPr>
      </w:pPr>
      <w:r w:rsidRPr="00660E0D">
        <w:rPr>
          <w:rFonts w:ascii="Times New Roman" w:hAnsi="Times New Roman" w:cs="Times New Roman"/>
          <w:b/>
          <w:bCs/>
        </w:rPr>
        <w:t>Требования к творческим работам</w:t>
      </w:r>
    </w:p>
    <w:p w14:paraId="0B513939" w14:textId="36EDB90D" w:rsidR="008F032C" w:rsidRPr="00660E0D" w:rsidRDefault="008F032C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1.Подача заявки с указанием количества участников</w:t>
      </w:r>
    </w:p>
    <w:p w14:paraId="58E0EC5B" w14:textId="2221B6EE" w:rsidR="008F032C" w:rsidRPr="00660E0D" w:rsidRDefault="008F032C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2.Работы принимаются в форме проекта, видео или буклета</w:t>
      </w:r>
    </w:p>
    <w:p w14:paraId="02737F8A" w14:textId="6248BA91" w:rsidR="008F032C" w:rsidRPr="00660E0D" w:rsidRDefault="008F032C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Видео не более 10 мин</w:t>
      </w:r>
    </w:p>
    <w:p w14:paraId="1B2A3953" w14:textId="215E23F5" w:rsidR="00E421C3" w:rsidRPr="00660E0D" w:rsidRDefault="00E421C3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 xml:space="preserve">Использование различных </w:t>
      </w:r>
      <w:proofErr w:type="spellStart"/>
      <w:r w:rsidRPr="00660E0D">
        <w:rPr>
          <w:rFonts w:ascii="Times New Roman" w:hAnsi="Times New Roman" w:cs="Times New Roman"/>
        </w:rPr>
        <w:t>анимаций</w:t>
      </w:r>
      <w:proofErr w:type="spellEnd"/>
      <w:r w:rsidRPr="00660E0D">
        <w:rPr>
          <w:rFonts w:ascii="Times New Roman" w:hAnsi="Times New Roman" w:cs="Times New Roman"/>
        </w:rPr>
        <w:t xml:space="preserve"> и ИКТ</w:t>
      </w:r>
    </w:p>
    <w:p w14:paraId="7BCE3AD9" w14:textId="2EED0204" w:rsidR="00E421C3" w:rsidRPr="00660E0D" w:rsidRDefault="00E421C3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Творческий и креативный подход в раскрытии темы</w:t>
      </w:r>
    </w:p>
    <w:p w14:paraId="557322E0" w14:textId="2D1AB6B5" w:rsidR="00E421C3" w:rsidRPr="00660E0D" w:rsidRDefault="00E421C3">
      <w:pPr>
        <w:rPr>
          <w:rFonts w:ascii="Times New Roman" w:hAnsi="Times New Roman" w:cs="Times New Roman"/>
          <w:b/>
          <w:bCs/>
        </w:rPr>
      </w:pPr>
      <w:r w:rsidRPr="00660E0D">
        <w:rPr>
          <w:rFonts w:ascii="Times New Roman" w:hAnsi="Times New Roman" w:cs="Times New Roman"/>
          <w:b/>
          <w:bCs/>
        </w:rPr>
        <w:t xml:space="preserve">Обязанности </w:t>
      </w:r>
      <w:proofErr w:type="spellStart"/>
      <w:r w:rsidRPr="00660E0D">
        <w:rPr>
          <w:rFonts w:ascii="Times New Roman" w:hAnsi="Times New Roman" w:cs="Times New Roman"/>
          <w:b/>
          <w:bCs/>
        </w:rPr>
        <w:t>орг</w:t>
      </w:r>
      <w:proofErr w:type="spellEnd"/>
      <w:r w:rsidRPr="00660E0D">
        <w:rPr>
          <w:rFonts w:ascii="Times New Roman" w:hAnsi="Times New Roman" w:cs="Times New Roman"/>
          <w:b/>
          <w:bCs/>
        </w:rPr>
        <w:t xml:space="preserve"> комитета</w:t>
      </w:r>
    </w:p>
    <w:p w14:paraId="74DFF5CC" w14:textId="43A16D13" w:rsidR="00E421C3" w:rsidRPr="00660E0D" w:rsidRDefault="00E421C3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Подготовка и проведение конкурса</w:t>
      </w:r>
    </w:p>
    <w:p w14:paraId="22E2587B" w14:textId="302F262B" w:rsidR="00E421C3" w:rsidRPr="00660E0D" w:rsidRDefault="00E421C3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Работа с заявками участников и отбор работ</w:t>
      </w:r>
    </w:p>
    <w:p w14:paraId="1BD7FB91" w14:textId="7CA5BC2E" w:rsidR="00E421C3" w:rsidRPr="00660E0D" w:rsidRDefault="00E421C3">
      <w:pPr>
        <w:rPr>
          <w:rFonts w:ascii="Times New Roman" w:hAnsi="Times New Roman" w:cs="Times New Roman"/>
          <w:b/>
          <w:bCs/>
        </w:rPr>
      </w:pPr>
      <w:r w:rsidRPr="00660E0D">
        <w:rPr>
          <w:rFonts w:ascii="Times New Roman" w:hAnsi="Times New Roman" w:cs="Times New Roman"/>
          <w:b/>
          <w:bCs/>
        </w:rPr>
        <w:t>Организация работы жюри</w:t>
      </w:r>
    </w:p>
    <w:p w14:paraId="7D313A0D" w14:textId="3F836B4F" w:rsidR="00E421C3" w:rsidRPr="00660E0D" w:rsidRDefault="00E421C3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 xml:space="preserve">Прием работ </w:t>
      </w:r>
    </w:p>
    <w:p w14:paraId="2FB88008" w14:textId="48D00001" w:rsidR="00E421C3" w:rsidRPr="00660E0D" w:rsidRDefault="00E421C3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Проверка и оценивание работ по 10-бальной шкале, согласно  критериям. Всего 40 баллов</w:t>
      </w:r>
    </w:p>
    <w:p w14:paraId="6E9CFABB" w14:textId="40DB4B25" w:rsidR="00385E84" w:rsidRPr="00660E0D" w:rsidRDefault="00385E84">
      <w:pPr>
        <w:rPr>
          <w:rFonts w:ascii="Times New Roman" w:hAnsi="Times New Roman" w:cs="Times New Roman"/>
          <w:b/>
          <w:bCs/>
        </w:rPr>
      </w:pPr>
      <w:r w:rsidRPr="00660E0D">
        <w:rPr>
          <w:rFonts w:ascii="Times New Roman" w:hAnsi="Times New Roman" w:cs="Times New Roman"/>
          <w:b/>
          <w:bCs/>
        </w:rPr>
        <w:t>Критерии оценивания работ</w:t>
      </w:r>
    </w:p>
    <w:p w14:paraId="37DE99F1" w14:textId="0A75784E" w:rsidR="00385E84" w:rsidRPr="00660E0D" w:rsidRDefault="00385E84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Предоставленные работы в форме проекта, видео или буклета должны соответствовать теме конкурса</w:t>
      </w:r>
    </w:p>
    <w:p w14:paraId="7EB252F2" w14:textId="21B86DFB" w:rsidR="00385E84" w:rsidRPr="00660E0D" w:rsidRDefault="00385E84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 xml:space="preserve">Оптимальное использование ИКТ </w:t>
      </w:r>
    </w:p>
    <w:p w14:paraId="3B5FFEF1" w14:textId="11F30ACB" w:rsidR="00385E84" w:rsidRPr="00660E0D" w:rsidRDefault="0007598F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>Обзор жизни и творчества личности, внесшей вклад в музыкальное искусство</w:t>
      </w:r>
    </w:p>
    <w:p w14:paraId="33F1B66F" w14:textId="778109AA" w:rsidR="0007598F" w:rsidRPr="00660E0D" w:rsidRDefault="0007598F">
      <w:pPr>
        <w:rPr>
          <w:rFonts w:ascii="Times New Roman" w:hAnsi="Times New Roman" w:cs="Times New Roman"/>
        </w:rPr>
      </w:pPr>
      <w:r w:rsidRPr="00660E0D">
        <w:rPr>
          <w:rFonts w:ascii="Times New Roman" w:hAnsi="Times New Roman" w:cs="Times New Roman"/>
        </w:rPr>
        <w:t xml:space="preserve">Творчество и креативность </w:t>
      </w:r>
    </w:p>
    <w:p w14:paraId="31DD356F" w14:textId="0E57A052" w:rsidR="0007598F" w:rsidRPr="00660E0D" w:rsidRDefault="0007598F">
      <w:pPr>
        <w:rPr>
          <w:rFonts w:ascii="Times New Roman" w:hAnsi="Times New Roman" w:cs="Times New Roman"/>
        </w:rPr>
      </w:pPr>
    </w:p>
    <w:p w14:paraId="0E325101" w14:textId="77777777" w:rsidR="0007598F" w:rsidRPr="00660E0D" w:rsidRDefault="0007598F">
      <w:pPr>
        <w:rPr>
          <w:rFonts w:ascii="Times New Roman" w:hAnsi="Times New Roman" w:cs="Times New Roman"/>
          <w:b/>
          <w:bCs/>
        </w:rPr>
      </w:pPr>
    </w:p>
    <w:p w14:paraId="1478B3F5" w14:textId="77777777" w:rsidR="0007598F" w:rsidRPr="00660E0D" w:rsidRDefault="0007598F">
      <w:pPr>
        <w:rPr>
          <w:rFonts w:ascii="Times New Roman" w:hAnsi="Times New Roman" w:cs="Times New Roman"/>
          <w:b/>
          <w:bCs/>
        </w:rPr>
      </w:pPr>
    </w:p>
    <w:p w14:paraId="742B9F0A" w14:textId="77777777" w:rsidR="00660E0D" w:rsidRDefault="00660E0D" w:rsidP="00660E0D">
      <w:pPr>
        <w:jc w:val="center"/>
        <w:rPr>
          <w:rFonts w:ascii="Times New Roman" w:hAnsi="Times New Roman" w:cs="Times New Roman"/>
          <w:b/>
          <w:bCs/>
        </w:rPr>
      </w:pPr>
    </w:p>
    <w:p w14:paraId="1E74DD18" w14:textId="240F25D8" w:rsidR="0007598F" w:rsidRPr="0007598F" w:rsidRDefault="0007598F" w:rsidP="00660E0D">
      <w:pPr>
        <w:jc w:val="center"/>
        <w:rPr>
          <w:rFonts w:ascii="Times New Roman" w:hAnsi="Times New Roman" w:cs="Times New Roman"/>
          <w:b/>
          <w:bCs/>
        </w:rPr>
      </w:pPr>
      <w:r w:rsidRPr="00660E0D">
        <w:rPr>
          <w:rFonts w:ascii="Times New Roman" w:hAnsi="Times New Roman" w:cs="Times New Roman"/>
          <w:b/>
          <w:bCs/>
        </w:rPr>
        <w:lastRenderedPageBreak/>
        <w:t>Заявка на участие в дистанционном конкурсе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7598F" w:rsidRPr="0007598F" w14:paraId="7213DFF5" w14:textId="77777777" w:rsidTr="002F2827">
        <w:tc>
          <w:tcPr>
            <w:tcW w:w="1595" w:type="dxa"/>
          </w:tcPr>
          <w:p w14:paraId="0452B6D7" w14:textId="2EB57042" w:rsidR="0007598F" w:rsidRPr="0007598F" w:rsidRDefault="0007598F" w:rsidP="0007598F">
            <w:pPr>
              <w:rPr>
                <w:rFonts w:ascii="Times New Roman" w:hAnsi="Times New Roman" w:cs="Times New Roman"/>
                <w:lang w:val="kk-KZ"/>
              </w:rPr>
            </w:pPr>
            <w:r w:rsidRPr="00660E0D">
              <w:rPr>
                <w:rFonts w:ascii="Times New Roman" w:hAnsi="Times New Roman" w:cs="Times New Roman"/>
                <w:lang w:val="kk-KZ"/>
              </w:rPr>
              <w:t>ФИ участника, возраст</w:t>
            </w:r>
          </w:p>
        </w:tc>
        <w:tc>
          <w:tcPr>
            <w:tcW w:w="1595" w:type="dxa"/>
          </w:tcPr>
          <w:p w14:paraId="1D01566C" w14:textId="6DB834ED" w:rsidR="00660E0D" w:rsidRPr="00660E0D" w:rsidRDefault="002E5557" w:rsidP="0007598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Контакты </w:t>
            </w:r>
            <w:r w:rsidR="00660E0D" w:rsidRPr="00660E0D">
              <w:rPr>
                <w:rFonts w:ascii="Times New Roman" w:hAnsi="Times New Roman" w:cs="Times New Roman"/>
                <w:lang w:val="kk-KZ"/>
              </w:rPr>
              <w:t>участника</w:t>
            </w:r>
          </w:p>
          <w:p w14:paraId="743D16C4" w14:textId="58C8736F" w:rsidR="0007598F" w:rsidRPr="0007598F" w:rsidRDefault="0007598F" w:rsidP="0007598F">
            <w:pPr>
              <w:rPr>
                <w:rFonts w:ascii="Times New Roman" w:hAnsi="Times New Roman" w:cs="Times New Roman"/>
                <w:lang w:val="kk-KZ"/>
              </w:rPr>
            </w:pPr>
            <w:r w:rsidRPr="00660E0D">
              <w:rPr>
                <w:rFonts w:ascii="Times New Roman" w:hAnsi="Times New Roman" w:cs="Times New Roman"/>
                <w:lang w:val="kk-KZ"/>
              </w:rPr>
              <w:t>(эл.почта, сот телефон)</w:t>
            </w:r>
          </w:p>
        </w:tc>
        <w:tc>
          <w:tcPr>
            <w:tcW w:w="1595" w:type="dxa"/>
          </w:tcPr>
          <w:p w14:paraId="669F540A" w14:textId="7544771D" w:rsidR="0007598F" w:rsidRPr="0007598F" w:rsidRDefault="0007598F" w:rsidP="0007598F">
            <w:pPr>
              <w:rPr>
                <w:rFonts w:ascii="Times New Roman" w:hAnsi="Times New Roman" w:cs="Times New Roman"/>
                <w:lang w:val="kk-KZ"/>
              </w:rPr>
            </w:pPr>
            <w:r w:rsidRPr="00660E0D">
              <w:rPr>
                <w:rFonts w:ascii="Times New Roman" w:hAnsi="Times New Roman" w:cs="Times New Roman"/>
                <w:lang w:val="kk-KZ"/>
              </w:rPr>
              <w:t>Организация образования</w:t>
            </w:r>
          </w:p>
        </w:tc>
        <w:tc>
          <w:tcPr>
            <w:tcW w:w="1595" w:type="dxa"/>
          </w:tcPr>
          <w:p w14:paraId="0967E0C6" w14:textId="39AD5987" w:rsidR="00660E0D" w:rsidRPr="0007598F" w:rsidRDefault="00660E0D" w:rsidP="0007598F">
            <w:pPr>
              <w:rPr>
                <w:rFonts w:ascii="Times New Roman" w:hAnsi="Times New Roman" w:cs="Times New Roman"/>
                <w:lang w:val="kk-KZ"/>
              </w:rPr>
            </w:pPr>
            <w:r w:rsidRPr="00660E0D">
              <w:rPr>
                <w:rFonts w:ascii="Times New Roman" w:hAnsi="Times New Roman" w:cs="Times New Roman"/>
                <w:lang w:val="kk-KZ"/>
              </w:rPr>
              <w:t>Название конкурса, тема работы</w:t>
            </w:r>
          </w:p>
        </w:tc>
        <w:tc>
          <w:tcPr>
            <w:tcW w:w="1595" w:type="dxa"/>
          </w:tcPr>
          <w:p w14:paraId="7126B6F0" w14:textId="0822729B" w:rsidR="0007598F" w:rsidRPr="0007598F" w:rsidRDefault="00660E0D" w:rsidP="0007598F">
            <w:pPr>
              <w:rPr>
                <w:rFonts w:ascii="Times New Roman" w:hAnsi="Times New Roman" w:cs="Times New Roman"/>
                <w:lang w:val="kk-KZ"/>
              </w:rPr>
            </w:pPr>
            <w:r w:rsidRPr="00660E0D">
              <w:rPr>
                <w:rFonts w:ascii="Times New Roman" w:hAnsi="Times New Roman" w:cs="Times New Roman"/>
                <w:lang w:val="kk-KZ"/>
              </w:rPr>
              <w:t>ФИО руководителя</w:t>
            </w:r>
          </w:p>
        </w:tc>
        <w:tc>
          <w:tcPr>
            <w:tcW w:w="1596" w:type="dxa"/>
          </w:tcPr>
          <w:p w14:paraId="12404987" w14:textId="0A91D194" w:rsidR="0007598F" w:rsidRPr="00660E0D" w:rsidRDefault="002E5557" w:rsidP="0007598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Контакты </w:t>
            </w:r>
            <w:r w:rsidR="00660E0D" w:rsidRPr="00660E0D">
              <w:rPr>
                <w:rFonts w:ascii="Times New Roman" w:hAnsi="Times New Roman" w:cs="Times New Roman"/>
                <w:lang w:val="kk-KZ"/>
              </w:rPr>
              <w:t>руководителя</w:t>
            </w:r>
          </w:p>
          <w:p w14:paraId="7544F910" w14:textId="2A61F1B5" w:rsidR="00660E0D" w:rsidRPr="0007598F" w:rsidRDefault="00660E0D" w:rsidP="0007598F">
            <w:pPr>
              <w:rPr>
                <w:rFonts w:ascii="Times New Roman" w:hAnsi="Times New Roman" w:cs="Times New Roman"/>
                <w:lang w:val="kk-KZ"/>
              </w:rPr>
            </w:pPr>
            <w:r w:rsidRPr="00660E0D">
              <w:rPr>
                <w:rFonts w:ascii="Times New Roman" w:hAnsi="Times New Roman" w:cs="Times New Roman"/>
                <w:lang w:val="kk-KZ"/>
              </w:rPr>
              <w:t>(эл.почта, сот телефон)</w:t>
            </w:r>
          </w:p>
        </w:tc>
      </w:tr>
      <w:tr w:rsidR="0007598F" w:rsidRPr="0007598F" w14:paraId="239A204B" w14:textId="77777777" w:rsidTr="002F2827">
        <w:tc>
          <w:tcPr>
            <w:tcW w:w="1595" w:type="dxa"/>
          </w:tcPr>
          <w:p w14:paraId="2D6E98C1" w14:textId="77777777" w:rsidR="0007598F" w:rsidRPr="00660E0D" w:rsidRDefault="0007598F" w:rsidP="0007598F">
            <w:pPr>
              <w:rPr>
                <w:rFonts w:ascii="Times New Roman" w:hAnsi="Times New Roman" w:cs="Times New Roman"/>
                <w:lang w:val="kk-KZ"/>
              </w:rPr>
            </w:pPr>
          </w:p>
          <w:p w14:paraId="7F83B1A9" w14:textId="575D32B1" w:rsidR="00660E0D" w:rsidRPr="0007598F" w:rsidRDefault="00660E0D" w:rsidP="0007598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95" w:type="dxa"/>
          </w:tcPr>
          <w:p w14:paraId="7A43A3BE" w14:textId="77777777" w:rsidR="0007598F" w:rsidRPr="0007598F" w:rsidRDefault="0007598F" w:rsidP="0007598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95" w:type="dxa"/>
          </w:tcPr>
          <w:p w14:paraId="0FED99E6" w14:textId="77777777" w:rsidR="0007598F" w:rsidRPr="0007598F" w:rsidRDefault="0007598F" w:rsidP="0007598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95" w:type="dxa"/>
          </w:tcPr>
          <w:p w14:paraId="2935D95C" w14:textId="77777777" w:rsidR="0007598F" w:rsidRPr="0007598F" w:rsidRDefault="0007598F" w:rsidP="0007598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95" w:type="dxa"/>
          </w:tcPr>
          <w:p w14:paraId="11E058DE" w14:textId="77777777" w:rsidR="0007598F" w:rsidRPr="0007598F" w:rsidRDefault="0007598F" w:rsidP="0007598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96" w:type="dxa"/>
          </w:tcPr>
          <w:p w14:paraId="66BE0A32" w14:textId="77777777" w:rsidR="0007598F" w:rsidRPr="0007598F" w:rsidRDefault="0007598F" w:rsidP="0007598F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4E048526" w14:textId="77777777" w:rsidR="0007598F" w:rsidRPr="00660E0D" w:rsidRDefault="0007598F">
      <w:pPr>
        <w:rPr>
          <w:rFonts w:ascii="Times New Roman" w:hAnsi="Times New Roman" w:cs="Times New Roman"/>
          <w:lang w:val="kk-KZ"/>
        </w:rPr>
      </w:pPr>
    </w:p>
    <w:sectPr w:rsidR="0007598F" w:rsidRPr="00660E0D" w:rsidSect="0007598F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81"/>
    <w:rsid w:val="0007598F"/>
    <w:rsid w:val="002E5557"/>
    <w:rsid w:val="00385E84"/>
    <w:rsid w:val="003C1528"/>
    <w:rsid w:val="00660E0D"/>
    <w:rsid w:val="00803C65"/>
    <w:rsid w:val="00812C81"/>
    <w:rsid w:val="008F032C"/>
    <w:rsid w:val="009073C5"/>
    <w:rsid w:val="00A57CD2"/>
    <w:rsid w:val="00D1413D"/>
    <w:rsid w:val="00E4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7DF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Zhalgas Kydyrbaev</dc:creator>
  <cp:keywords/>
  <dc:description/>
  <cp:lastModifiedBy>Admin</cp:lastModifiedBy>
  <cp:revision>6</cp:revision>
  <dcterms:created xsi:type="dcterms:W3CDTF">2021-09-22T13:19:00Z</dcterms:created>
  <dcterms:modified xsi:type="dcterms:W3CDTF">2021-09-25T15:04:00Z</dcterms:modified>
</cp:coreProperties>
</file>